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EF38D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C124EA" w:rsidRPr="00C124EA">
        <w:rPr>
          <w:rFonts w:ascii="Times New Roman" w:hAnsi="Times New Roman" w:cs="Times New Roman"/>
          <w:sz w:val="24"/>
          <w:szCs w:val="24"/>
        </w:rPr>
        <w:t xml:space="preserve">4497-OD на право заключения договора на поставку и шеф-монтаж подземной дренажной емкости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A87530" w:rsidP="008E45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FD4DF6" w:rsidRPr="00EF38D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F52DB4" w:rsidRDefault="00F52DB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представляются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AC74F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FD4DF6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C124EA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124EA" w:rsidRDefault="00A87530" w:rsidP="00C124E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оссийские</w:t>
            </w:r>
            <w:r w:rsidR="00E16E61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отличной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валюте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коммерческом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представлено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альтернативной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валюты</w:t>
            </w:r>
            <w:r w:rsidR="00C124EA" w:rsidRPr="00C12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7078" w:rsidRPr="00C124EA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87078" w:rsidRPr="00C124EA" w:rsidRDefault="00C124EA" w:rsidP="00C124E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Схема оплаты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поставленное оборудование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16E61" w:rsidRPr="00C124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, 70%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C12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схема оплаты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выполненных </w:t>
            </w:r>
            <w:r w:rsidRPr="00C124EA">
              <w:rPr>
                <w:rFonts w:ascii="Times New Roman" w:hAnsi="Times New Roman" w:cs="Times New Roman"/>
                <w:b/>
                <w:sz w:val="24"/>
                <w:szCs w:val="24"/>
              </w:rPr>
              <w:t>работ/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оказанных </w:t>
            </w:r>
            <w:r w:rsidRPr="00C124EA">
              <w:rPr>
                <w:rFonts w:ascii="Times New Roman" w:hAnsi="Times New Roman" w:cs="Times New Roman"/>
                <w:b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100% оплата после выполнения работ</w:t>
            </w:r>
            <w:r w:rsidRPr="00C124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оказания услуг.</w:t>
            </w:r>
          </w:p>
        </w:tc>
      </w:tr>
      <w:tr w:rsidR="00A02A55" w:rsidRPr="00C124EA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C124EA" w:rsidRDefault="000D21A1" w:rsidP="00C124E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склада</w:t>
            </w:r>
            <w:r w:rsidR="00A87530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C124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87530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A2E93">
              <w:rPr>
                <w:rFonts w:ascii="Times New Roman" w:hAnsi="Times New Roman" w:cs="Times New Roman"/>
                <w:sz w:val="24"/>
                <w:szCs w:val="24"/>
              </w:rPr>
              <w:t>указанного</w:t>
            </w:r>
            <w:r w:rsidR="00A87530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A87530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№2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</w:tr>
      <w:tr w:rsidR="00FD4DF6" w:rsidRPr="00C124EA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124EA" w:rsidRDefault="00E16E61" w:rsidP="00C124E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="00F7156C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C124E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124EA" w:rsidRDefault="00E16E61" w:rsidP="00C124E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стандартного договора КТК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C124E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7C73F0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9384A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C9384A" w:rsidRDefault="006A587A" w:rsidP="00C124EA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</w:t>
            </w:r>
            <w:r w:rsidR="00C124EA">
              <w:rPr>
                <w:rFonts w:ascii="Times New Roman" w:hAnsi="Times New Roman" w:cs="Times New Roman"/>
                <w:sz w:val="24"/>
                <w:szCs w:val="24"/>
              </w:rPr>
              <w:t xml:space="preserve">и технической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документации (сертификатов и т.п.), предоставляемой 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вместе с оборудованием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24EA" w:rsidRDefault="00CF6DB1" w:rsidP="00CF6DB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B1">
              <w:rPr>
                <w:rFonts w:ascii="Times New Roman" w:hAnsi="Times New Roman" w:cs="Times New Roman"/>
                <w:sz w:val="24"/>
                <w:szCs w:val="24"/>
              </w:rPr>
              <w:t>Перечень требуемых сертификатов, разрешительной и технической документации</w:t>
            </w:r>
            <w:r w:rsidR="00C124EA">
              <w:rPr>
                <w:rFonts w:ascii="Times New Roman" w:hAnsi="Times New Roman" w:cs="Times New Roman"/>
                <w:sz w:val="24"/>
                <w:szCs w:val="24"/>
              </w:rPr>
              <w:t xml:space="preserve"> на емкость:</w:t>
            </w:r>
          </w:p>
          <w:p w:rsidR="00C124EA" w:rsidRPr="00C124EA" w:rsidRDefault="00C124EA" w:rsidP="00C124E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разрешительная документация (декларации соответствия, сертификаты происхождения, пр.). </w:t>
            </w:r>
          </w:p>
          <w:p w:rsidR="00C124EA" w:rsidRPr="00C124EA" w:rsidRDefault="00C124EA" w:rsidP="00C124E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чертежи ПД и РД,</w:t>
            </w:r>
          </w:p>
          <w:p w:rsidR="00C124EA" w:rsidRPr="00C124EA" w:rsidRDefault="00C124EA" w:rsidP="00C124E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КД\КМД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(конструкции металлические, деталировка)</w:t>
            </w:r>
            <w:r w:rsidRPr="00C124EA">
              <w:rPr>
                <w:rFonts w:ascii="Times New Roman" w:hAnsi="Times New Roman" w:cs="Times New Roman"/>
                <w:sz w:val="24"/>
                <w:szCs w:val="24"/>
              </w:rPr>
              <w:t>, в т.ч.:</w:t>
            </w:r>
          </w:p>
          <w:p w:rsidR="00C124EA" w:rsidRPr="00C124EA" w:rsidRDefault="00C124EA" w:rsidP="00C124E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4EA">
              <w:rPr>
                <w:rFonts w:ascii="Times New Roman" w:hAnsi="Times New Roman" w:cs="Times New Roman"/>
                <w:sz w:val="24"/>
                <w:szCs w:val="24"/>
              </w:rPr>
              <w:t>- чертежи общего вида с указанием габаритов, присоединительных размеров и массы изделия;</w:t>
            </w:r>
          </w:p>
          <w:p w:rsidR="00C124EA" w:rsidRPr="00C124EA" w:rsidRDefault="00C124EA" w:rsidP="00C124E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4EA">
              <w:rPr>
                <w:rFonts w:ascii="Times New Roman" w:hAnsi="Times New Roman" w:cs="Times New Roman"/>
                <w:sz w:val="24"/>
                <w:szCs w:val="24"/>
              </w:rPr>
              <w:t>- монтажные и сборочные чертежи,</w:t>
            </w:r>
          </w:p>
          <w:p w:rsidR="00C124EA" w:rsidRPr="00C124EA" w:rsidRDefault="00C124EA" w:rsidP="00C124E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4EA">
              <w:rPr>
                <w:rFonts w:ascii="Times New Roman" w:hAnsi="Times New Roman" w:cs="Times New Roman"/>
                <w:sz w:val="24"/>
                <w:szCs w:val="24"/>
              </w:rPr>
              <w:t>- ведомость ЗИП,</w:t>
            </w:r>
          </w:p>
          <w:p w:rsidR="00C124EA" w:rsidRPr="00C124EA" w:rsidRDefault="00C124EA" w:rsidP="00C124E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паспорт и руководство по монтажу и эксплуатации емкости, акты ПСИ, сертификаты качества на использованные при изготовлении материалы, протоколы заводских испытаний (в т.ч., АКЗ),  </w:t>
            </w:r>
          </w:p>
          <w:p w:rsidR="00C124EA" w:rsidRPr="00C124EA" w:rsidRDefault="00C124EA" w:rsidP="00C124E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 заводские паспорта, руководства по эксплуатации на емкостное/резервуарное оборудование (в т.ч. люки замерные и т.д.),</w:t>
            </w:r>
          </w:p>
          <w:p w:rsidR="00C124EA" w:rsidRPr="00C124EA" w:rsidRDefault="00C124EA" w:rsidP="00C124E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паспорта на электрическое оборудование и КИПиА с указанием сроков эксплуатации, </w:t>
            </w:r>
            <w:r w:rsidRPr="00C12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сертификаты, протоколы заводских испытаний,</w:t>
            </w:r>
          </w:p>
          <w:p w:rsidR="00C124EA" w:rsidRPr="00C124EA" w:rsidRDefault="00C124EA" w:rsidP="00C124E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инструкция по консервации, упаковке, транспортировке и хранению изделия, </w:t>
            </w:r>
          </w:p>
          <w:p w:rsidR="00C124EA" w:rsidRPr="00C124EA" w:rsidRDefault="00C124EA" w:rsidP="00C124E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метрологические документы:</w:t>
            </w:r>
          </w:p>
          <w:p w:rsidR="00C124EA" w:rsidRPr="00C124EA" w:rsidRDefault="00C124EA" w:rsidP="00C124E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4EA">
              <w:rPr>
                <w:rFonts w:ascii="Times New Roman" w:hAnsi="Times New Roman" w:cs="Times New Roman"/>
                <w:sz w:val="24"/>
                <w:szCs w:val="24"/>
              </w:rPr>
              <w:t>- градуировочная таблица,</w:t>
            </w:r>
          </w:p>
          <w:p w:rsidR="00C124EA" w:rsidRPr="00C124EA" w:rsidRDefault="00C124EA" w:rsidP="00C124E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4EA">
              <w:rPr>
                <w:rFonts w:ascii="Times New Roman" w:hAnsi="Times New Roman" w:cs="Times New Roman"/>
                <w:sz w:val="24"/>
                <w:szCs w:val="24"/>
              </w:rPr>
              <w:t>- сертификат о калибровке,</w:t>
            </w:r>
          </w:p>
          <w:p w:rsidR="00C124EA" w:rsidRPr="00C124EA" w:rsidRDefault="00C124EA" w:rsidP="00C124E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- свидетельство о поверке емкости как средства измерения, </w:t>
            </w:r>
          </w:p>
          <w:p w:rsidR="00C124EA" w:rsidRPr="00C124EA" w:rsidRDefault="00C124EA" w:rsidP="00C124E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4EA">
              <w:rPr>
                <w:rFonts w:ascii="Times New Roman" w:hAnsi="Times New Roman" w:cs="Times New Roman"/>
                <w:sz w:val="24"/>
                <w:szCs w:val="24"/>
              </w:rPr>
              <w:t>- сертификат об утверждении типа средства измерения и приложение к сертификату - описание типа средства измерения,</w:t>
            </w:r>
          </w:p>
          <w:p w:rsidR="00C124EA" w:rsidRPr="00C124EA" w:rsidRDefault="00C124EA" w:rsidP="00C124E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план контроля качества, план обеспечения качества, матрица инспекций, календарный план изготовления и поставки.</w:t>
            </w:r>
          </w:p>
          <w:p w:rsidR="00FD4DF6" w:rsidRPr="00666163" w:rsidRDefault="00CF6DB1" w:rsidP="00CF6DB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B1">
              <w:rPr>
                <w:rFonts w:ascii="Times New Roman" w:hAnsi="Times New Roman" w:cs="Times New Roman"/>
                <w:sz w:val="24"/>
                <w:szCs w:val="24"/>
              </w:rPr>
              <w:t>Необходимо подготовить информационное письмо, подтверждающее предоставление исчерпывающего перечня документации при поставке оборудования</w:t>
            </w:r>
            <w:r w:rsid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24EA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(либо </w:t>
            </w:r>
            <w:r w:rsidR="00C124E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</w:t>
            </w:r>
            <w:r w:rsidR="00C124EA" w:rsidRPr="00C124EA">
              <w:rPr>
                <w:rFonts w:ascii="Times New Roman" w:hAnsi="Times New Roman" w:cs="Times New Roman"/>
                <w:sz w:val="24"/>
                <w:szCs w:val="24"/>
              </w:rPr>
              <w:t>перечень отклонен</w:t>
            </w:r>
            <w:r w:rsidR="00C124EA">
              <w:rPr>
                <w:rFonts w:ascii="Times New Roman" w:hAnsi="Times New Roman" w:cs="Times New Roman"/>
                <w:sz w:val="24"/>
                <w:szCs w:val="24"/>
              </w:rPr>
              <w:t>ий от требуемого перечня</w:t>
            </w:r>
            <w:r w:rsidR="00C124EA" w:rsidRPr="00C124E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E16E61" w:rsidRPr="00F06A16" w:rsidTr="00736653">
        <w:tc>
          <w:tcPr>
            <w:tcW w:w="4253" w:type="dxa"/>
            <w:shd w:val="clear" w:color="auto" w:fill="auto"/>
            <w:vAlign w:val="center"/>
          </w:tcPr>
          <w:p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2. Техническое описание изделий, чертежи и т.п.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16E61" w:rsidRDefault="00CF6DB1" w:rsidP="00CF6DB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описание изделий, технические требования, </w:t>
            </w:r>
            <w:r w:rsidR="005F3F3B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комплектация емкости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предоставляемым запасным частям представлены</w:t>
            </w:r>
            <w:r w:rsidR="005F3F3B">
              <w:rPr>
                <w:rFonts w:ascii="Times New Roman" w:hAnsi="Times New Roman" w:cs="Times New Roman"/>
                <w:sz w:val="24"/>
                <w:szCs w:val="24"/>
              </w:rPr>
              <w:t xml:space="preserve"> в опросном листе на изделие и в </w:t>
            </w:r>
            <w:r w:rsidR="005A2F63">
              <w:rPr>
                <w:rFonts w:ascii="Times New Roman" w:hAnsi="Times New Roman" w:cs="Times New Roman"/>
                <w:sz w:val="24"/>
                <w:szCs w:val="24"/>
              </w:rPr>
              <w:t>листе уточняющей информации к опросному листу на емкость</w:t>
            </w:r>
            <w:r w:rsidR="00845A3F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(Приложения №№ 9.1, </w:t>
            </w:r>
            <w:r w:rsidRPr="00CF6DB1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  <w:r w:rsidR="00845A3F">
              <w:rPr>
                <w:rFonts w:ascii="Times New Roman" w:hAnsi="Times New Roman" w:cs="Times New Roman"/>
                <w:sz w:val="24"/>
                <w:szCs w:val="24"/>
              </w:rPr>
              <w:t xml:space="preserve"> и 9.3</w:t>
            </w:r>
            <w:r w:rsidRPr="00CF6DB1"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документации). </w:t>
            </w:r>
            <w:r w:rsidR="007C73F0">
              <w:rPr>
                <w:rFonts w:ascii="Times New Roman" w:hAnsi="Times New Roman" w:cs="Times New Roman"/>
                <w:sz w:val="24"/>
                <w:szCs w:val="24"/>
              </w:rPr>
              <w:t>Помимо чертежей и</w:t>
            </w:r>
            <w:bookmarkStart w:id="2" w:name="_GoBack"/>
            <w:bookmarkEnd w:id="2"/>
            <w:r w:rsidR="007C73F0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 предлагаемого оборудования, н</w:t>
            </w:r>
            <w:r w:rsidRPr="00CF6DB1">
              <w:rPr>
                <w:rFonts w:ascii="Times New Roman" w:hAnsi="Times New Roman" w:cs="Times New Roman"/>
                <w:sz w:val="24"/>
                <w:szCs w:val="24"/>
              </w:rPr>
              <w:t>еобходимо подготовить информационное пис</w:t>
            </w:r>
            <w:r w:rsidR="00EC2D75">
              <w:rPr>
                <w:rFonts w:ascii="Times New Roman" w:hAnsi="Times New Roman" w:cs="Times New Roman"/>
                <w:sz w:val="24"/>
                <w:szCs w:val="24"/>
              </w:rPr>
              <w:t>ьмо, подтверждающее соответствие</w:t>
            </w:r>
            <w:r w:rsidRPr="00CF6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73F0">
              <w:rPr>
                <w:rFonts w:ascii="Times New Roman" w:hAnsi="Times New Roman" w:cs="Times New Roman"/>
                <w:sz w:val="24"/>
                <w:szCs w:val="24"/>
              </w:rPr>
              <w:t xml:space="preserve">емкости </w:t>
            </w:r>
            <w:r w:rsidRPr="00CF6DB1">
              <w:rPr>
                <w:rFonts w:ascii="Times New Roman" w:hAnsi="Times New Roman" w:cs="Times New Roman"/>
                <w:sz w:val="24"/>
                <w:szCs w:val="24"/>
              </w:rPr>
              <w:t>опросному листу (либо перечень отклонений от требований опросного листа)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2F63" w:rsidRPr="00845A3F" w:rsidRDefault="005A2F63" w:rsidP="00CF6DB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 как в опросном листе на емкость (Приложение № 9.1 пакета тендерной документации) имеется отсылка к опросному листу на полупогружные центробежные насосы, то опросный лист на насосы также приложен к пакету тендерно</w:t>
            </w:r>
            <w:r w:rsidR="00845A3F">
              <w:rPr>
                <w:rFonts w:ascii="Times New Roman" w:hAnsi="Times New Roman" w:cs="Times New Roman"/>
                <w:sz w:val="24"/>
                <w:szCs w:val="24"/>
              </w:rPr>
              <w:t>й документации (Приложение № 9.4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0F3868" w:rsidRPr="007C73F0" w:rsidTr="00736653">
        <w:tc>
          <w:tcPr>
            <w:tcW w:w="4253" w:type="dxa"/>
            <w:shd w:val="clear" w:color="auto" w:fill="auto"/>
            <w:vAlign w:val="center"/>
          </w:tcPr>
          <w:p w:rsidR="000F3868" w:rsidRPr="009A2E93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Коммерческой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Composition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9A2E93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736653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подаче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submission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letter with list of documents</w:t>
            </w:r>
            <w:r w:rsidR="00C9384A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F52DB4" w:rsidRDefault="00F52DB4" w:rsidP="00845A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форме приложения №</w:t>
            </w:r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38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</w:t>
            </w:r>
            <w:r w:rsidR="00845A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2DB4" w:rsidRPr="00F06A16" w:rsidTr="00736653">
        <w:tc>
          <w:tcPr>
            <w:tcW w:w="4253" w:type="dxa"/>
            <w:shd w:val="clear" w:color="auto" w:fill="auto"/>
            <w:vAlign w:val="center"/>
          </w:tcPr>
          <w:p w:rsidR="00F52DB4" w:rsidRPr="00C9384A" w:rsidRDefault="00F52DB4" w:rsidP="00F52DB4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Ценовое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Bib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52DB4" w:rsidRPr="00F52DB4" w:rsidRDefault="00F52DB4" w:rsidP="00845A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пакета тендерной документации</w:t>
            </w:r>
            <w:r w:rsidR="00845A3F">
              <w:rPr>
                <w:rFonts w:ascii="Times New Roman" w:hAnsi="Times New Roman" w:cs="Times New Roman"/>
                <w:sz w:val="24"/>
                <w:szCs w:val="24"/>
              </w:rPr>
              <w:t>. В коммерческой части предложения должны быть даны стоимость оборудования, стоимость ШМР оборудования, стоимость ПНР оборудования.</w:t>
            </w:r>
          </w:p>
        </w:tc>
      </w:tr>
      <w:tr w:rsidR="00F52DB4" w:rsidRPr="00F06A16" w:rsidTr="00736653">
        <w:tc>
          <w:tcPr>
            <w:tcW w:w="4253" w:type="dxa"/>
            <w:shd w:val="clear" w:color="auto" w:fill="auto"/>
            <w:vAlign w:val="center"/>
          </w:tcPr>
          <w:p w:rsidR="00F52DB4" w:rsidRPr="00C9384A" w:rsidRDefault="00F52DB4" w:rsidP="00F52DB4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  <w:r w:rsidRPr="001F5032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принять к подписанию стандартную форму договора на поставку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>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52DB4" w:rsidRPr="00F52DB4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пакета тендерной документации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6A587A" w:rsidP="00F715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Безродная Юлия Сергеевна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Julya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Bezrodnaya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, Julia.Bezrodnaya@cpcpipe.ru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73049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73049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CF6DB1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3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845A3F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«Павловский», 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для Секретаря Тендерного Совета.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115093, Moscow, Pavlovskaya Str., 7, Block 1, Business Centre Pavlovsky. To</w:t>
            </w:r>
            <w:r w:rsidRPr="00845A3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845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845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Secretary</w:t>
            </w:r>
            <w:r w:rsidRPr="00845A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320E" w:rsidRPr="00DE320E" w:rsidRDefault="00DE320E" w:rsidP="00DE320E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32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(На период действия ограничительных мер, связанных с пандемией </w:t>
            </w:r>
            <w:r w:rsidRPr="00DE320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COVID</w:t>
            </w:r>
            <w:r w:rsidRPr="00DE32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-19, прием предложений по данному тендеру ведется исключительно в электронном формате.</w:t>
            </w:r>
          </w:p>
          <w:p w:rsidR="00DE320E" w:rsidRPr="00DE320E" w:rsidRDefault="00DE320E" w:rsidP="00DE320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2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Порядок удаленной работы описан в документе «Инструкция электронная подача», расположенный отдельным файлом в нижней части карточки тендера).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</w:t>
            </w:r>
            <w:bookmarkEnd w:id="4"/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D12ED0" w:rsidP="0097670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16.03.2021-12</w:t>
            </w:r>
            <w:r w:rsidR="00883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  <w:r w:rsidR="00DE3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495" w:rsidRDefault="00730495" w:rsidP="00D408E3">
      <w:pPr>
        <w:spacing w:before="0" w:after="0" w:line="240" w:lineRule="auto"/>
      </w:pPr>
      <w:r>
        <w:separator/>
      </w:r>
    </w:p>
  </w:endnote>
  <w:endnote w:type="continuationSeparator" w:id="0">
    <w:p w:rsidR="00730495" w:rsidRDefault="0073049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C73F0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C73F0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495" w:rsidRDefault="00730495" w:rsidP="00D408E3">
      <w:pPr>
        <w:spacing w:before="0" w:after="0" w:line="240" w:lineRule="auto"/>
      </w:pPr>
      <w:r>
        <w:separator/>
      </w:r>
    </w:p>
  </w:footnote>
  <w:footnote w:type="continuationSeparator" w:id="0">
    <w:p w:rsidR="00730495" w:rsidRDefault="0073049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7AC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C37E5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E7FB3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5912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6018"/>
    <w:rsid w:val="003B7AE6"/>
    <w:rsid w:val="003C0115"/>
    <w:rsid w:val="003D4501"/>
    <w:rsid w:val="003D4DCF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2F63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3F3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0495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C73F0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4E14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5A3F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C74FF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24EA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CF6DB1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ED0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D47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20E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2D75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2510"/>
    <w:rsid w:val="00F6417B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5315B3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8ABB5A6-E87A-4830-BA67-990C8B49D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4</Pages>
  <Words>990</Words>
  <Characters>5647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49</cp:revision>
  <cp:lastPrinted>2017-03-07T10:36:00Z</cp:lastPrinted>
  <dcterms:created xsi:type="dcterms:W3CDTF">2014-12-09T16:06:00Z</dcterms:created>
  <dcterms:modified xsi:type="dcterms:W3CDTF">2021-03-15T13:41:00Z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